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798A" w14:textId="77777777" w:rsidR="0044457E" w:rsidRDefault="00D74A98">
      <w:pPr>
        <w:jc w:val="center"/>
        <w:rPr>
          <w:b/>
          <w:u w:val="single"/>
        </w:rPr>
      </w:pPr>
      <w:r>
        <w:rPr>
          <w:b/>
          <w:u w:val="single"/>
        </w:rPr>
        <w:t xml:space="preserve">Coffee Hour Schedule- </w:t>
      </w:r>
    </w:p>
    <w:p w14:paraId="71268835" w14:textId="77777777" w:rsidR="0044457E" w:rsidRDefault="00D74A98">
      <w:pPr>
        <w:jc w:val="center"/>
        <w:rPr>
          <w:b/>
          <w:u w:val="single"/>
        </w:rPr>
      </w:pPr>
      <w:r>
        <w:rPr>
          <w:b/>
          <w:u w:val="single"/>
        </w:rPr>
        <w:t>September 2025 to May 2026</w:t>
      </w:r>
    </w:p>
    <w:p w14:paraId="6E445ACD" w14:textId="77777777" w:rsidR="0044457E" w:rsidRDefault="0044457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F5C6CEC" w14:textId="77777777" w:rsidR="0044457E" w:rsidRDefault="0044457E">
      <w:pPr>
        <w:sectPr w:rsidR="0044457E">
          <w:footerReference w:type="even" r:id="rId7"/>
          <w:footerReference w:type="default" r:id="rId8"/>
          <w:footerReference w:type="first" r:id="rId9"/>
          <w:pgSz w:w="15840" w:h="12240" w:orient="landscape"/>
          <w:pgMar w:top="1440" w:right="1440" w:bottom="1080" w:left="1440" w:header="0" w:footer="720" w:gutter="0"/>
          <w:cols w:space="720"/>
          <w:formProt w:val="0"/>
          <w:docGrid w:linePitch="360"/>
        </w:sectPr>
      </w:pPr>
    </w:p>
    <w:tbl>
      <w:tblPr>
        <w:tblW w:w="61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4"/>
        <w:gridCol w:w="2880"/>
        <w:gridCol w:w="1621"/>
      </w:tblGrid>
      <w:tr w:rsidR="0044457E" w14:paraId="47F88E35" w14:textId="77777777">
        <w:trPr>
          <w:trHeight w:val="27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7CB7CB7" w14:textId="77777777" w:rsidR="0044457E" w:rsidRDefault="00D74A9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47C504C" w14:textId="77777777" w:rsidR="0044457E" w:rsidRDefault="00D74A9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2148F3" w14:textId="77777777" w:rsidR="0044457E" w:rsidRDefault="00D74A9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Contact Number</w:t>
            </w:r>
          </w:p>
        </w:tc>
      </w:tr>
      <w:tr w:rsidR="0044457E" w14:paraId="06DC0E91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57471E1" w14:textId="77777777" w:rsidR="0044457E" w:rsidRDefault="00D74A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7F418A6B" w14:textId="77777777" w:rsidR="0044457E" w:rsidRDefault="004445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1068283B" w14:textId="77777777" w:rsidR="0044457E" w:rsidRDefault="00444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7E" w14:paraId="6ECAB284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78DD1" w14:textId="77777777" w:rsidR="0044457E" w:rsidRDefault="00D74A98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528E72" w14:textId="77777777" w:rsidR="000616AB" w:rsidRDefault="00D74A9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Rally Day </w:t>
            </w:r>
            <w:r w:rsidR="000616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B021C82" w14:textId="299500F5" w:rsidR="000616AB" w:rsidRDefault="000616A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Blessing Bag Project</w:t>
            </w:r>
          </w:p>
          <w:p w14:paraId="5F786D28" w14:textId="7739C267" w:rsidR="0044457E" w:rsidRDefault="000616AB">
            <w:pPr>
              <w:rPr>
                <w:color w:val="000000"/>
              </w:rPr>
            </w:pPr>
            <w:r w:rsidRPr="000616AB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Gierach Orchards, 9616 W Bonniwell Rd. Mequon 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A551D58" w14:textId="77777777" w:rsidR="0044457E" w:rsidRDefault="000616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APPLE PICKING</w:t>
            </w:r>
          </w:p>
          <w:p w14:paraId="2A007664" w14:textId="7DE3DCA7" w:rsidR="000616AB" w:rsidRDefault="000616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4457E" w14:paraId="335F108F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F6A23" w14:textId="77777777" w:rsidR="0044457E" w:rsidRDefault="00D74A98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07A80B" w14:textId="4352751C" w:rsidR="0044457E" w:rsidRDefault="00D74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E5571">
              <w:rPr>
                <w:rFonts w:ascii="Arial" w:hAnsi="Arial" w:cs="Arial"/>
                <w:sz w:val="20"/>
                <w:szCs w:val="20"/>
              </w:rPr>
              <w:t>onnor</w:t>
            </w:r>
            <w:r>
              <w:rPr>
                <w:rFonts w:ascii="Arial" w:hAnsi="Arial" w:cs="Arial"/>
                <w:sz w:val="20"/>
                <w:szCs w:val="20"/>
              </w:rPr>
              <w:t xml:space="preserve"> Wood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7C6740F" w14:textId="77777777" w:rsidR="0044457E" w:rsidRDefault="00D74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414-217-3633</w:t>
            </w:r>
          </w:p>
        </w:tc>
      </w:tr>
      <w:tr w:rsidR="0044457E" w14:paraId="2BE7DEE6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AFEC3" w14:textId="77777777" w:rsidR="0044457E" w:rsidRDefault="00D74A98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DC5D3F" w14:textId="77777777" w:rsidR="0044457E" w:rsidRDefault="00D74A98">
            <w:pPr>
              <w:keepNext/>
              <w:keepLines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Godson Nyadzi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9F234FF" w14:textId="77777777" w:rsidR="0044457E" w:rsidRDefault="00D74A9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414-491-8680</w:t>
            </w:r>
          </w:p>
        </w:tc>
      </w:tr>
      <w:tr w:rsidR="0044457E" w14:paraId="136091E7" w14:textId="77777777" w:rsidTr="00AE5571">
        <w:trPr>
          <w:trHeight w:val="27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EE33C" w14:textId="77777777" w:rsidR="0044457E" w:rsidRDefault="00D74A98">
            <w:pPr>
              <w:ind w:firstLine="200"/>
            </w:pPr>
            <w:r>
              <w:rPr>
                <w:rFonts w:ascii="Arial" w:hAnsi="Arial" w:cs="Arial"/>
                <w:sz w:val="20"/>
                <w:szCs w:val="20"/>
              </w:rPr>
              <w:t>9/28/2025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07227" w14:textId="77777777" w:rsidR="0044457E" w:rsidRDefault="00D74A9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Jude Mikec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B6817A9" w14:textId="77777777" w:rsidR="0044457E" w:rsidRPr="00AE5571" w:rsidRDefault="00D74A98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E5571">
              <w:rPr>
                <w:rFonts w:ascii="Arial" w:hAnsi="Arial" w:cs="Arial"/>
                <w:sz w:val="20"/>
                <w:szCs w:val="20"/>
              </w:rPr>
              <w:t>414-315-8512</w:t>
            </w:r>
          </w:p>
        </w:tc>
      </w:tr>
      <w:tr w:rsidR="0044457E" w14:paraId="6585F206" w14:textId="77777777">
        <w:trPr>
          <w:trHeight w:val="255"/>
        </w:trPr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7ACA06C8" w14:textId="77777777" w:rsidR="0044457E" w:rsidRDefault="00D74A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33732BE1" w14:textId="77777777" w:rsidR="0044457E" w:rsidRDefault="0044457E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64672F14" w14:textId="77777777" w:rsidR="0044457E" w:rsidRDefault="0044457E">
            <w:pPr>
              <w:rPr>
                <w:color w:val="000000"/>
              </w:rPr>
            </w:pPr>
          </w:p>
        </w:tc>
      </w:tr>
      <w:tr w:rsidR="0044457E" w14:paraId="092B63E5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2AF43" w14:textId="77777777" w:rsidR="0044457E" w:rsidRDefault="00D74A98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10/05/2025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2A8A70" w14:textId="648917B8" w:rsidR="0044457E" w:rsidRPr="00FD0E61" w:rsidRDefault="00FD0E61">
            <w:pPr>
              <w:rPr>
                <w:rFonts w:ascii="Arial" w:hAnsi="Arial" w:cs="Arial"/>
                <w:sz w:val="20"/>
                <w:szCs w:val="20"/>
              </w:rPr>
            </w:pPr>
            <w:r w:rsidRPr="00FD0E61">
              <w:rPr>
                <w:rFonts w:ascii="Arial" w:hAnsi="Arial" w:cs="Arial"/>
                <w:sz w:val="20"/>
                <w:szCs w:val="20"/>
              </w:rPr>
              <w:t>Sibi Lawson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550DB025" w14:textId="3586E9EB" w:rsidR="0044457E" w:rsidRDefault="00FD0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414-525-3767</w:t>
            </w:r>
          </w:p>
        </w:tc>
      </w:tr>
      <w:tr w:rsidR="00337A24" w14:paraId="2588F36F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4039C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2B5316" w14:textId="7DBA01A5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Essoka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C1F3D8D" w14:textId="6EDC668F" w:rsidR="00337A24" w:rsidRDefault="00337A24" w:rsidP="00337A24">
            <w:pPr>
              <w:keepNext/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414-365-4875</w:t>
            </w:r>
          </w:p>
        </w:tc>
      </w:tr>
      <w:tr w:rsidR="00337A24" w14:paraId="2F0B3149" w14:textId="77777777" w:rsidTr="00AE5571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1EFBF6C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10/19/2025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</w:tcPr>
          <w:p w14:paraId="358F3A66" w14:textId="77777777" w:rsidR="00337A24" w:rsidRDefault="00337A24" w:rsidP="00337A2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Congregational Meeting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vAlign w:val="bottom"/>
          </w:tcPr>
          <w:p w14:paraId="52C01C51" w14:textId="77777777" w:rsidR="00337A24" w:rsidRDefault="00337A24" w:rsidP="00337A24">
            <w:pPr>
              <w:keepNext/>
              <w:keepLines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Coffee Hour</w:t>
            </w:r>
          </w:p>
        </w:tc>
      </w:tr>
      <w:tr w:rsidR="00337A24" w14:paraId="75C55FB1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B6E7989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10/26/2025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38396991" w14:textId="6E87F6FC" w:rsidR="00337A24" w:rsidRDefault="00FD0E61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African Dinner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D93AFA1" w14:textId="13C8A667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7A24" w14:paraId="209F8E73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FF50FF3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6771A07C" w14:textId="77777777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D26B2A1" w14:textId="77777777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7A24" w14:paraId="02D19B89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428A1F4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5D9CEC1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4FDD9608" w14:textId="77777777" w:rsidR="00337A24" w:rsidRDefault="00337A24" w:rsidP="00337A24">
            <w:pPr>
              <w:rPr>
                <w:color w:val="000000"/>
              </w:rPr>
            </w:pPr>
          </w:p>
        </w:tc>
      </w:tr>
      <w:tr w:rsidR="00337A24" w14:paraId="2BC858A9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87617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E72759" w14:textId="3DD09FAA" w:rsidR="00337A24" w:rsidRDefault="00A04542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Samuella</w:t>
            </w:r>
            <w:r w:rsidR="00AE5571">
              <w:rPr>
                <w:rFonts w:ascii="Arial" w:hAnsi="Arial" w:cs="Arial"/>
                <w:color w:val="000000"/>
                <w:sz w:val="20"/>
                <w:szCs w:val="20"/>
              </w:rPr>
              <w:t xml:space="preserve"> Ekue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4ADD6DC1" w14:textId="433A1232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7A24" w14:paraId="08D754E9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E132D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27FA4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Miriam Daniel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59576555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414-736-4576</w:t>
            </w:r>
          </w:p>
        </w:tc>
      </w:tr>
      <w:tr w:rsidR="00337A24" w14:paraId="1784F4DD" w14:textId="77777777">
        <w:trPr>
          <w:trHeight w:val="323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118C1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7F811A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Ellner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38885E2" w14:textId="77777777" w:rsidR="00337A24" w:rsidRDefault="00337A24" w:rsidP="00337A2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414-247-0867</w:t>
            </w:r>
          </w:p>
        </w:tc>
      </w:tr>
      <w:tr w:rsidR="00337A24" w14:paraId="18C81B90" w14:textId="77777777" w:rsidTr="00AE5571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2B279E1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11/23/2025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3FAA465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Joshua Alogavi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181B9F7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414-643-5274</w:t>
            </w:r>
          </w:p>
        </w:tc>
      </w:tr>
      <w:tr w:rsidR="00337A24" w:rsidRPr="00D37906" w14:paraId="45157A60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FD62D44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11/30/2025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66936E41" w14:textId="5258EA6F" w:rsidR="00337A24" w:rsidRDefault="00AE5571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Asiedv</w:t>
            </w:r>
            <w:proofErr w:type="spellEnd"/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40F9AAAD" w14:textId="6D15387A" w:rsidR="00337A24" w:rsidRPr="00D37906" w:rsidRDefault="00D37906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414-381-5099</w:t>
            </w:r>
          </w:p>
        </w:tc>
      </w:tr>
      <w:tr w:rsidR="00337A24" w14:paraId="2CE706E9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6404924F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E6DCDF2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7582904E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33CAC7BA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0D4D0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F103EE" w14:textId="71C83A76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Advent Breakfast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130AF88" w14:textId="725C7E2B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Brad Meyer Cooking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37A24" w14:paraId="1098D808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D03D0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6802D9" w14:textId="146E97F4" w:rsidR="00337A24" w:rsidRDefault="00337A24" w:rsidP="00337A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Sandrine Bledu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D423931" w14:textId="61612457" w:rsidR="00337A24" w:rsidRDefault="00337A24" w:rsidP="00337A24">
            <w:pPr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262-492-1518</w:t>
            </w:r>
          </w:p>
        </w:tc>
      </w:tr>
      <w:tr w:rsidR="00337A24" w14:paraId="2BF089A3" w14:textId="77777777">
        <w:trPr>
          <w:trHeight w:val="29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6C78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E20EF7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Magliore Adjaka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364C543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414-205-5495</w:t>
            </w:r>
          </w:p>
        </w:tc>
      </w:tr>
      <w:tr w:rsidR="00337A24" w14:paraId="5D0F26FD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CF414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12/28/2025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8C7024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Sunday School 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4EB6FCDA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Coffee Hour</w:t>
            </w:r>
          </w:p>
        </w:tc>
      </w:tr>
      <w:tr w:rsidR="00337A24" w14:paraId="3D325529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957920D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F8AC3E8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298A6430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105815DA" w14:textId="77777777" w:rsidTr="00AE5571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E9EC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8FEF61" w14:textId="77777777" w:rsidR="00337A24" w:rsidRPr="00A84603" w:rsidRDefault="00337A24" w:rsidP="00337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6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Epiphany Program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bottom"/>
          </w:tcPr>
          <w:p w14:paraId="00DF449E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Coffee Hour</w:t>
            </w:r>
          </w:p>
        </w:tc>
      </w:tr>
      <w:tr w:rsidR="00337A24" w14:paraId="6A06E79F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B055F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1/11/2026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19BCD4" w14:textId="79FA78E6" w:rsidR="00337A24" w:rsidRDefault="000616AB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596DF2C2" w14:textId="4ADA5523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75E63410" w14:textId="77777777" w:rsidTr="00AE5571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0B53A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1/18/2026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</w:tcPr>
          <w:p w14:paraId="1E652C38" w14:textId="77777777" w:rsidR="00337A24" w:rsidRDefault="00337A24" w:rsidP="00337A24">
            <w:pPr>
              <w:rPr>
                <w:color w:val="4F81BD" w:themeColor="accent1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Annual Meeting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bottom"/>
          </w:tcPr>
          <w:p w14:paraId="2A5E1206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Coffee Hour</w:t>
            </w:r>
          </w:p>
        </w:tc>
      </w:tr>
      <w:tr w:rsidR="00337A24" w14:paraId="1C6EAA8F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B683962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1/25/2026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086E29EA" w14:textId="188247A9" w:rsidR="00337A24" w:rsidRDefault="000616AB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054AAA29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51D246F5" w14:textId="77777777">
        <w:trPr>
          <w:trHeight w:val="255"/>
        </w:trPr>
        <w:tc>
          <w:tcPr>
            <w:tcW w:w="1634" w:type="dxa"/>
            <w:tcBorders>
              <w:top w:val="single" w:sz="8" w:space="0" w:color="000000"/>
            </w:tcBorders>
            <w:vAlign w:val="bottom"/>
          </w:tcPr>
          <w:p w14:paraId="5C91E43F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</w:tcBorders>
            <w:vAlign w:val="bottom"/>
          </w:tcPr>
          <w:p w14:paraId="63EE3CD8" w14:textId="77777777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8" w:space="0" w:color="000000"/>
            </w:tcBorders>
            <w:vAlign w:val="bottom"/>
          </w:tcPr>
          <w:p w14:paraId="45A12341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5C42E680" w14:textId="77777777">
        <w:trPr>
          <w:trHeight w:val="255"/>
        </w:trPr>
        <w:tc>
          <w:tcPr>
            <w:tcW w:w="1634" w:type="dxa"/>
            <w:vAlign w:val="bottom"/>
          </w:tcPr>
          <w:p w14:paraId="0AF916C0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10EA6CE4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vAlign w:val="bottom"/>
          </w:tcPr>
          <w:p w14:paraId="0C600F98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238A3799" w14:textId="77777777">
        <w:trPr>
          <w:trHeight w:val="255"/>
        </w:trPr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0D91A3C1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743E221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7246DC9C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7E0894FA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3A3DB" w14:textId="77777777" w:rsidR="00337A24" w:rsidRDefault="00337A24" w:rsidP="00337A24">
            <w:pPr>
              <w:keepNext/>
              <w:keepLines/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31AFAC" w14:textId="47655D74" w:rsidR="00337A24" w:rsidRDefault="000616AB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Molly Mikec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62D2C48" w14:textId="3AC92B17" w:rsidR="00337A24" w:rsidRDefault="000616AB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414-315-8512</w:t>
            </w:r>
          </w:p>
        </w:tc>
      </w:tr>
      <w:tr w:rsidR="00337A24" w14:paraId="05094589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83E52" w14:textId="77777777" w:rsidR="00337A24" w:rsidRDefault="00337A24" w:rsidP="00337A24">
            <w:pPr>
              <w:keepNext/>
              <w:keepLines/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2/8/2026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8BA13D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Todd &amp; Logan Cannestra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7B565A4" w14:textId="77777777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414-218-1156</w:t>
            </w:r>
          </w:p>
        </w:tc>
      </w:tr>
      <w:tr w:rsidR="00337A24" w14:paraId="7A26A7DE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D3D1C" w14:textId="77777777" w:rsidR="00337A24" w:rsidRDefault="00337A24" w:rsidP="00337A24">
            <w:pPr>
              <w:keepNext/>
              <w:keepLines/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2/15/2026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DE38AF" w14:textId="251F80F5" w:rsidR="00337A24" w:rsidRPr="000616AB" w:rsidRDefault="00A04542" w:rsidP="00337A24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616AB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Church Dinner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4D315F6D" w14:textId="77777777" w:rsidR="00337A24" w:rsidRDefault="00337A24" w:rsidP="00337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A24" w14:paraId="3966D700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2F698" w14:textId="77777777" w:rsidR="00337A24" w:rsidRDefault="00337A24" w:rsidP="00337A24">
            <w:pPr>
              <w:keepNext/>
              <w:keepLines/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2/22/2026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BB044D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Lucia Daniel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5A0EB11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414-736-4576</w:t>
            </w:r>
          </w:p>
        </w:tc>
      </w:tr>
      <w:tr w:rsidR="00337A24" w14:paraId="1315FBBA" w14:textId="77777777">
        <w:trPr>
          <w:trHeight w:val="25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3952DD2A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3AFB56A5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5737CF3B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5A73286A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6DA9F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DDED9C" w14:textId="1705DEC9" w:rsidR="00337A24" w:rsidRDefault="000E672D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45F1706F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0DF6328A" w14:textId="77777777" w:rsidTr="00AE5571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25F66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3/8/2026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728D52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 Open House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bottom"/>
          </w:tcPr>
          <w:p w14:paraId="4EA43E48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Hour In Classrooms</w:t>
            </w:r>
          </w:p>
        </w:tc>
      </w:tr>
      <w:tr w:rsidR="00337A24" w14:paraId="2C321919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D9E91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3/15/2026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B8F09F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Kwadwo Asiedv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5F3FCB1" w14:textId="7D2AFD6C" w:rsidR="00337A24" w:rsidRDefault="00B43C4D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414-381-5099</w:t>
            </w:r>
          </w:p>
        </w:tc>
      </w:tr>
      <w:tr w:rsidR="00337A24" w14:paraId="4DDDA9B0" w14:textId="77777777" w:rsidTr="00AE5571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8F9A53B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3/22/2026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3C449769" w14:textId="37501954" w:rsidR="00337A24" w:rsidRDefault="000E672D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E715BDB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31FCEAB0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BC3A991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3/29/2026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C4CF758" w14:textId="3C9EB8D7" w:rsidR="00337A24" w:rsidRDefault="000E672D" w:rsidP="00337A24">
            <w:pPr>
              <w:rPr>
                <w:rFonts w:ascii="Arial" w:hAnsi="Arial" w:cs="Arial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FB9B261" w14:textId="3783114D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6A4CE1A8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EC4254C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55D7B9C3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4FFE4FEC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2A9CD8CD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9CA77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59084E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Easter Breakfast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3A06058" w14:textId="77777777" w:rsidR="00337A24" w:rsidRDefault="00337A24" w:rsidP="00337A24">
            <w:pPr>
              <w:keepNext/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7A24" w14:paraId="354280EF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5F93A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4/12/2026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</w:tcPr>
          <w:p w14:paraId="57A70E38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Ariana Bledu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</w:tcPr>
          <w:p w14:paraId="3ED9669E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262-492-1518</w:t>
            </w:r>
          </w:p>
        </w:tc>
      </w:tr>
      <w:tr w:rsidR="00337A24" w14:paraId="5F97B380" w14:textId="77777777">
        <w:trPr>
          <w:trHeight w:val="130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35919E1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4/19/2026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</w:tcPr>
          <w:p w14:paraId="1C42AA67" w14:textId="0B2F9EDD" w:rsidR="00337A24" w:rsidRDefault="000E672D" w:rsidP="00337A24">
            <w:pPr>
              <w:rPr>
                <w:rFonts w:ascii="Arial" w:hAnsi="Arial" w:cs="Arial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8FE6D8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15B3D494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9CE16D5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4/26/2026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24EC158" w14:textId="105D75E1" w:rsidR="00337A24" w:rsidRDefault="000E672D" w:rsidP="00337A24">
            <w:pPr>
              <w:rPr>
                <w:rFonts w:ascii="Arial" w:hAnsi="Arial" w:cs="Arial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5C3040" w14:textId="3C16FC01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3B32D4DA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EEEF6A0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0782F32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DB74730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7F7BD3B9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C95EC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7C2ED4" w14:textId="77777777" w:rsidR="00B656E9" w:rsidRDefault="000F3F43" w:rsidP="00337A24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Senior Sunday</w:t>
            </w:r>
          </w:p>
          <w:p w14:paraId="6BB059B2" w14:textId="063DDE0C" w:rsidR="00337A24" w:rsidRDefault="000F3F43" w:rsidP="00337A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7A24">
              <w:rPr>
                <w:rFonts w:ascii="Arial" w:hAnsi="Arial" w:cs="Arial"/>
                <w:sz w:val="20"/>
                <w:szCs w:val="20"/>
              </w:rPr>
              <w:t>Victor Essoka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76DEF22" w14:textId="77777777" w:rsidR="00337A24" w:rsidRDefault="00337A24" w:rsidP="00337A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414-365-4875</w:t>
            </w:r>
          </w:p>
        </w:tc>
      </w:tr>
      <w:tr w:rsidR="00337A24" w14:paraId="5D3A386F" w14:textId="77777777">
        <w:trPr>
          <w:trHeight w:val="270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66162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82CC22" w14:textId="3745B237" w:rsidR="00337A24" w:rsidRDefault="000E672D" w:rsidP="00337A24">
            <w:pPr>
              <w:rPr>
                <w:rFonts w:ascii="Arial" w:hAnsi="Arial" w:cs="Arial"/>
                <w:sz w:val="20"/>
                <w:szCs w:val="20"/>
              </w:rPr>
            </w:pPr>
            <w:r w:rsidRPr="000E672D">
              <w:rPr>
                <w:rFonts w:ascii="Arial" w:hAnsi="Arial" w:cs="Arial"/>
                <w:color w:val="EE0000"/>
                <w:sz w:val="20"/>
                <w:szCs w:val="20"/>
              </w:rPr>
              <w:t>Congregation Volunteer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58DE24E5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09F3F3C3" w14:textId="77777777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3F2F6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5/17/2026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DC8BC7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-CE Committee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Last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class)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5AEB24E9" w14:textId="77777777" w:rsidR="00337A24" w:rsidRDefault="00337A24" w:rsidP="00337A24">
            <w:pPr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337A24" w14:paraId="36B70A1E" w14:textId="77777777" w:rsidTr="00AE5571">
        <w:trPr>
          <w:trHeight w:val="255"/>
        </w:trPr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B2FA4" w14:textId="77777777" w:rsidR="00337A24" w:rsidRDefault="00337A24" w:rsidP="00337A24">
            <w:pPr>
              <w:ind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5/24/2026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BFA26F" w14:textId="77777777" w:rsidR="00337A24" w:rsidRDefault="00337A24" w:rsidP="00337A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Memorial Day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bottom"/>
          </w:tcPr>
          <w:p w14:paraId="77C75FE7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Coffee Hour</w:t>
            </w:r>
          </w:p>
        </w:tc>
      </w:tr>
      <w:tr w:rsidR="00337A24" w14:paraId="1DD704DB" w14:textId="77777777">
        <w:trPr>
          <w:trHeight w:val="255"/>
        </w:trPr>
        <w:tc>
          <w:tcPr>
            <w:tcW w:w="1634" w:type="dxa"/>
            <w:tcBorders>
              <w:top w:val="single" w:sz="4" w:space="0" w:color="000000"/>
            </w:tcBorders>
            <w:shd w:val="clear" w:color="auto" w:fill="C0C0C0"/>
            <w:vAlign w:val="bottom"/>
          </w:tcPr>
          <w:p w14:paraId="270BFBA3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June-July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vAlign w:val="bottom"/>
          </w:tcPr>
          <w:p w14:paraId="11C174C9" w14:textId="77777777" w:rsidR="00337A24" w:rsidRDefault="00337A24" w:rsidP="003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A9EAF5" w14:textId="77777777" w:rsidR="00337A24" w:rsidRDefault="00337A24" w:rsidP="003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Volunteers Welcome</w:t>
            </w:r>
          </w:p>
          <w:p w14:paraId="22A78BBA" w14:textId="77777777" w:rsidR="00337A24" w:rsidRDefault="00337A24" w:rsidP="003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(and needed)</w:t>
            </w:r>
          </w:p>
        </w:tc>
        <w:tc>
          <w:tcPr>
            <w:tcW w:w="1621" w:type="dxa"/>
          </w:tcPr>
          <w:p w14:paraId="10A8266E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730490AA" w14:textId="77777777">
        <w:trPr>
          <w:trHeight w:val="255"/>
        </w:trPr>
        <w:tc>
          <w:tcPr>
            <w:tcW w:w="1634" w:type="dxa"/>
            <w:shd w:val="clear" w:color="auto" w:fill="C0C0C0"/>
            <w:vAlign w:val="bottom"/>
          </w:tcPr>
          <w:p w14:paraId="5CE2168E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2880" w:type="dxa"/>
            <w:vAlign w:val="bottom"/>
          </w:tcPr>
          <w:p w14:paraId="68882CFC" w14:textId="77777777" w:rsidR="00337A24" w:rsidRDefault="00337A24" w:rsidP="003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nice summer!</w:t>
            </w:r>
          </w:p>
        </w:tc>
        <w:tc>
          <w:tcPr>
            <w:tcW w:w="1621" w:type="dxa"/>
          </w:tcPr>
          <w:p w14:paraId="4B32B2DC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24" w14:paraId="1E39EFBD" w14:textId="77777777">
        <w:trPr>
          <w:trHeight w:val="255"/>
        </w:trPr>
        <w:tc>
          <w:tcPr>
            <w:tcW w:w="1634" w:type="dxa"/>
            <w:shd w:val="clear" w:color="auto" w:fill="C0C0C0"/>
            <w:vAlign w:val="bottom"/>
          </w:tcPr>
          <w:p w14:paraId="112EB56F" w14:textId="77777777" w:rsidR="00337A24" w:rsidRDefault="00337A24" w:rsidP="00337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47F3178D" w14:textId="77777777" w:rsidR="00337A24" w:rsidRDefault="00337A24" w:rsidP="00337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3DB46DA" w14:textId="77777777" w:rsidR="00337A24" w:rsidRDefault="00337A24" w:rsidP="00337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EF7A2" w14:textId="7376EAD2" w:rsidR="0044457E" w:rsidRDefault="00D74A98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you are unable to serve Coffee Hour on your scheduled day, please </w:t>
      </w:r>
      <w:proofErr w:type="gramStart"/>
      <w:r>
        <w:rPr>
          <w:b/>
          <w:sz w:val="20"/>
          <w:szCs w:val="20"/>
        </w:rPr>
        <w:t>make arrangements</w:t>
      </w:r>
      <w:proofErr w:type="gramEnd"/>
      <w:r>
        <w:rPr>
          <w:b/>
          <w:sz w:val="20"/>
          <w:szCs w:val="20"/>
        </w:rPr>
        <w:t xml:space="preserve"> to switch with another family.  Please notify office for weekly </w:t>
      </w:r>
      <w:r w:rsidR="00B656E9">
        <w:rPr>
          <w:b/>
          <w:sz w:val="20"/>
          <w:szCs w:val="20"/>
        </w:rPr>
        <w:t>email</w:t>
      </w:r>
      <w:r>
        <w:rPr>
          <w:b/>
          <w:sz w:val="20"/>
          <w:szCs w:val="20"/>
        </w:rPr>
        <w:t>.</w:t>
      </w:r>
    </w:p>
    <w:sectPr w:rsidR="0044457E">
      <w:type w:val="continuous"/>
      <w:pgSz w:w="15840" w:h="12240" w:orient="landscape"/>
      <w:pgMar w:top="1440" w:right="1440" w:bottom="1080" w:left="1440" w:header="0" w:footer="720" w:gutter="0"/>
      <w:cols w:num="2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5A15" w14:textId="77777777" w:rsidR="00790A02" w:rsidRDefault="00790A02">
      <w:r>
        <w:separator/>
      </w:r>
    </w:p>
  </w:endnote>
  <w:endnote w:type="continuationSeparator" w:id="0">
    <w:p w14:paraId="231A3C86" w14:textId="77777777" w:rsidR="00790A02" w:rsidRDefault="0079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3C44" w14:textId="77777777" w:rsidR="0044457E" w:rsidRDefault="00444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C9AB" w14:textId="77777777" w:rsidR="0044457E" w:rsidRDefault="00D74A98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2996" w14:textId="77777777" w:rsidR="0044457E" w:rsidRDefault="00D74A9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BD87" w14:textId="77777777" w:rsidR="00790A02" w:rsidRDefault="00790A02">
      <w:r>
        <w:separator/>
      </w:r>
    </w:p>
  </w:footnote>
  <w:footnote w:type="continuationSeparator" w:id="0">
    <w:p w14:paraId="79311A78" w14:textId="77777777" w:rsidR="00790A02" w:rsidRDefault="0079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0A54"/>
    <w:multiLevelType w:val="multilevel"/>
    <w:tmpl w:val="F7CAA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9C5FED"/>
    <w:multiLevelType w:val="multilevel"/>
    <w:tmpl w:val="C06A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184259">
    <w:abstractNumId w:val="1"/>
  </w:num>
  <w:num w:numId="2" w16cid:durableId="25225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7E"/>
    <w:rsid w:val="000616AB"/>
    <w:rsid w:val="00097547"/>
    <w:rsid w:val="000E672D"/>
    <w:rsid w:val="000F3F43"/>
    <w:rsid w:val="00333363"/>
    <w:rsid w:val="00337A24"/>
    <w:rsid w:val="0034528E"/>
    <w:rsid w:val="0044457E"/>
    <w:rsid w:val="004C3E93"/>
    <w:rsid w:val="0050710B"/>
    <w:rsid w:val="00617954"/>
    <w:rsid w:val="006A2261"/>
    <w:rsid w:val="00790A02"/>
    <w:rsid w:val="009A774A"/>
    <w:rsid w:val="00A04542"/>
    <w:rsid w:val="00A84603"/>
    <w:rsid w:val="00AE5571"/>
    <w:rsid w:val="00B43C4D"/>
    <w:rsid w:val="00B656E9"/>
    <w:rsid w:val="00D37906"/>
    <w:rsid w:val="00D74A98"/>
    <w:rsid w:val="00E70B6A"/>
    <w:rsid w:val="00EA1A41"/>
    <w:rsid w:val="00FC018B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5321"/>
  <w15:docId w15:val="{68B725DC-ABC2-4743-9A14-E39CDCCA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8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user">
    <w:name w:val="Footnote Characters (user)"/>
    <w:semiHidden/>
    <w:qFormat/>
    <w:rsid w:val="001B1C9E"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C67C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7CA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B1C9E"/>
    <w:rPr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Coffee Hour Schedule</vt:lpstr>
    </vt:vector>
  </TitlesOfParts>
  <Company>Reinhart Boerner Van Deuren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Hour Schedule</dc:title>
  <dc:subject/>
  <dc:creator>jprill</dc:creator>
  <dc:description/>
  <cp:lastModifiedBy>Sara Nygaard Administrator</cp:lastModifiedBy>
  <cp:revision>8</cp:revision>
  <cp:lastPrinted>2025-08-18T15:29:00Z</cp:lastPrinted>
  <dcterms:created xsi:type="dcterms:W3CDTF">2025-08-26T15:33:00Z</dcterms:created>
  <dcterms:modified xsi:type="dcterms:W3CDTF">2025-09-09T16:58:00Z</dcterms:modified>
  <dc:language>en-US</dc:language>
</cp:coreProperties>
</file>